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10650D">
        <w:rPr>
          <w:rFonts w:ascii="Arial Narrow" w:eastAsia="Times New Roman" w:hAnsi="Arial Narrow" w:cs="Arial"/>
          <w:sz w:val="20"/>
          <w:szCs w:val="24"/>
          <w:lang w:eastAsia="ar-SA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74890702" r:id="rId9"/>
        </w:objec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32"/>
          <w:szCs w:val="24"/>
          <w:lang w:eastAsia="ar-SA"/>
        </w:rPr>
        <w:t>MINISTARSTVO TURIZMA</w:t>
      </w:r>
      <w:r w:rsidR="003337DC">
        <w:rPr>
          <w:rFonts w:ascii="Arial Narrow" w:eastAsia="Times New Roman" w:hAnsi="Arial Narrow" w:cs="Times New Roman"/>
          <w:b/>
          <w:sz w:val="32"/>
          <w:szCs w:val="24"/>
          <w:lang w:eastAsia="ar-SA"/>
        </w:rPr>
        <w:t xml:space="preserve"> I SPORTA</w: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620C70" w:rsidRPr="00620C70" w:rsidRDefault="00620C70" w:rsidP="00CE60AA">
      <w:pPr>
        <w:spacing w:after="24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620C70">
        <w:rPr>
          <w:rFonts w:ascii="Arial Narrow" w:hAnsi="Arial Narrow" w:cs="Times New Roman"/>
          <w:b/>
          <w:sz w:val="32"/>
          <w:szCs w:val="32"/>
        </w:rPr>
        <w:t>Javni poziv srednjim strukovnim i umjetničkim školama za promociju i jačanje kompetencija str</w:t>
      </w:r>
      <w:r w:rsidRPr="00620C70">
        <w:rPr>
          <w:rFonts w:ascii="Arial Narrow" w:hAnsi="Arial Narrow" w:cs="Times New Roman"/>
          <w:b/>
          <w:sz w:val="32"/>
          <w:szCs w:val="32"/>
        </w:rPr>
        <w:t xml:space="preserve">ukovnih zanimanja za turizam </w:t>
      </w:r>
    </w:p>
    <w:p w:rsidR="00CE60AA" w:rsidRPr="00620C70" w:rsidRDefault="00620C70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32"/>
        </w:rPr>
      </w:pPr>
      <w:r w:rsidRPr="00620C70">
        <w:rPr>
          <w:rFonts w:ascii="Arial Narrow" w:hAnsi="Arial Narrow" w:cs="Times New Roman"/>
          <w:b/>
          <w:sz w:val="32"/>
          <w:szCs w:val="32"/>
        </w:rPr>
        <w:t>Promocija  zanimanja u 2021</w:t>
      </w:r>
      <w:r w:rsidRPr="00620C70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>.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t>Opisni obrazac prijave</w:t>
      </w: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CE60AA" w:rsidRPr="0010650D" w:rsidRDefault="00CE60AA" w:rsidP="00CE60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t>Datum raspisivanja javnog poziva</w:t>
      </w:r>
    </w:p>
    <w:p w:rsidR="00E6574C" w:rsidRPr="009504CA" w:rsidRDefault="00620C70" w:rsidP="00E6574C">
      <w:pPr>
        <w:pStyle w:val="SubTitle2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4623C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veljače</w:t>
      </w:r>
      <w:r w:rsidR="004623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</w:t>
      </w:r>
      <w:r w:rsidR="00E6574C" w:rsidRPr="009504CA">
        <w:rPr>
          <w:rFonts w:ascii="Arial Narrow" w:hAnsi="Arial Narrow"/>
        </w:rPr>
        <w:t>.</w:t>
      </w:r>
    </w:p>
    <w:p w:rsidR="0010650D" w:rsidRPr="009504CA" w:rsidRDefault="0010650D" w:rsidP="0010650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9504CA">
        <w:rPr>
          <w:rFonts w:ascii="Arial Narrow" w:hAnsi="Arial Narrow"/>
          <w:b w:val="0"/>
          <w:noProof/>
          <w:szCs w:val="32"/>
          <w:lang w:val="hr-HR"/>
        </w:rPr>
        <w:t>Rok za dostavu prijava</w:t>
      </w:r>
    </w:p>
    <w:p w:rsidR="00E6574C" w:rsidRPr="009504CA" w:rsidRDefault="00620C70" w:rsidP="00E6574C">
      <w:pPr>
        <w:suppressAutoHyphens/>
        <w:spacing w:after="0" w:line="240" w:lineRule="auto"/>
        <w:ind w:hanging="13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15</w:t>
      </w:r>
      <w:r w:rsidR="004623C9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. </w:t>
      </w:r>
      <w:r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ožujka 2021</w:t>
      </w:r>
      <w:r w:rsidR="00E6574C" w:rsidRPr="009504CA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.</w:t>
      </w:r>
    </w:p>
    <w:p w:rsidR="00CE60AA" w:rsidRPr="009504CA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t>Molimo da obrazac popunite korištenjem računala</w:t>
      </w: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t>Rubrike obrasca po potrebi proširite</w:t>
      </w:r>
    </w:p>
    <w:p w:rsidR="00CE60AA" w:rsidRPr="0010650D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1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23"/>
        <w:gridCol w:w="3290"/>
        <w:gridCol w:w="42"/>
        <w:gridCol w:w="1722"/>
        <w:gridCol w:w="492"/>
        <w:gridCol w:w="1022"/>
        <w:gridCol w:w="223"/>
        <w:gridCol w:w="204"/>
        <w:gridCol w:w="2004"/>
      </w:tblGrid>
      <w:tr w:rsidR="00CE60AA" w:rsidRPr="0010650D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10650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OSNOVNI PODACI O</w:t>
            </w:r>
            <w:r w:rsidRPr="00F516FA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995D22">
              <w:rPr>
                <w:rFonts w:ascii="Arial Narrow" w:eastAsia="Arial Unicode MS" w:hAnsi="Arial Narrow" w:cs="Arial"/>
                <w:b/>
              </w:rPr>
              <w:t xml:space="preserve">PRIJAVITELJU PROJEKTA 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Prijavitelja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1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Naziv </w:t>
            </w:r>
            <w:r w:rsidR="00995D22" w:rsidRPr="006A79DF">
              <w:rPr>
                <w:rFonts w:ascii="Arial Narrow" w:eastAsia="Arial Unicode MS" w:hAnsi="Arial Narrow" w:cs="Arial"/>
              </w:rPr>
              <w:t>Partnera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301EF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Udio sudjelovanja u projektu </w:t>
            </w:r>
            <w:r w:rsidRPr="004301EF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sudjelovanje</w:t>
            </w:r>
            <w:r>
              <w:rPr>
                <w:b/>
                <w:noProof/>
                <w:snapToGrid w:val="0"/>
              </w:rPr>
              <w:t xml:space="preserve"> 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u projektu s aktivnostima koje nose </w:t>
            </w:r>
            <w:r w:rsidRPr="004301EF">
              <w:rPr>
                <w:rFonts w:ascii="Arial Narrow" w:hAnsi="Arial Narrow"/>
                <w:b/>
                <w:i/>
                <w:noProof/>
                <w:snapToGrid w:val="0"/>
                <w:sz w:val="16"/>
                <w:szCs w:val="16"/>
              </w:rPr>
              <w:t>minimalno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 20% odobrenih sredstava</w:t>
            </w:r>
            <w:r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2</w:t>
            </w: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Naziv P</w:t>
            </w:r>
            <w:r w:rsidR="00380CD6" w:rsidRPr="006A79DF">
              <w:rPr>
                <w:rFonts w:ascii="Arial Narrow" w:eastAsia="Arial Unicode MS" w:hAnsi="Arial Narrow" w:cs="Arial"/>
              </w:rPr>
              <w:t>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Adresa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OIB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301EF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6A79DF" w:rsidRDefault="004301EF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6A79DF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Udio sudjelovanja u projektu </w:t>
            </w:r>
            <w:r w:rsidRPr="004301EF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sudjelovanje</w:t>
            </w:r>
            <w:r>
              <w:rPr>
                <w:b/>
                <w:noProof/>
                <w:snapToGrid w:val="0"/>
              </w:rPr>
              <w:t xml:space="preserve"> 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u projektu s aktivnostima koje nose </w:t>
            </w:r>
            <w:r w:rsidRPr="004301EF">
              <w:rPr>
                <w:rFonts w:ascii="Arial Narrow" w:hAnsi="Arial Narrow"/>
                <w:b/>
                <w:i/>
                <w:noProof/>
                <w:snapToGrid w:val="0"/>
                <w:sz w:val="16"/>
                <w:szCs w:val="16"/>
              </w:rPr>
              <w:t>minimalno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 20% odobrenih sredstava</w:t>
            </w:r>
            <w:r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EF" w:rsidRPr="006A79DF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3</w:t>
            </w: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Naziv </w:t>
            </w:r>
            <w:r w:rsidR="00380CD6" w:rsidRPr="006A79DF">
              <w:rPr>
                <w:rFonts w:ascii="Arial Narrow" w:eastAsia="Arial Unicode MS" w:hAnsi="Arial Narrow" w:cs="Arial"/>
              </w:rPr>
              <w:t>Partnera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Adresa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301EF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Udio sudjelovanja u projektu </w:t>
            </w:r>
            <w:r w:rsidRPr="004301EF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sudjelovanje</w:t>
            </w:r>
            <w:r>
              <w:rPr>
                <w:b/>
                <w:noProof/>
                <w:snapToGrid w:val="0"/>
              </w:rPr>
              <w:t xml:space="preserve"> 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u projektu s aktivnostima koje nose </w:t>
            </w:r>
            <w:r w:rsidRPr="004301EF">
              <w:rPr>
                <w:rFonts w:ascii="Arial Narrow" w:hAnsi="Arial Narrow"/>
                <w:b/>
                <w:i/>
                <w:noProof/>
                <w:snapToGrid w:val="0"/>
                <w:sz w:val="16"/>
                <w:szCs w:val="16"/>
              </w:rPr>
              <w:t>minimalno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 20% odobrenih sredstava</w:t>
            </w:r>
            <w:r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PODACI O PROJEKTU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Tema (prihvatljive aktivnosti) na koju se projekt referira sukladno Uputi za prijavitelje</w:t>
            </w: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projekta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Opis projekta – povezati s prioritetima navedenim u Uputama za prijavitelje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 na najviše tri stranice teksta)</w:t>
            </w:r>
          </w:p>
        </w:tc>
      </w:tr>
      <w:tr w:rsidR="00CE60AA" w:rsidRPr="0010650D" w:rsidTr="005F4726">
        <w:trPr>
          <w:trHeight w:val="243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6A79DF" w:rsidRDefault="00DB3161" w:rsidP="00DB316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Molimo navesti predstavnike gospodarskog sektora/institucije i dr. s kojima će se surađivati i/ili </w:t>
            </w:r>
            <w:r w:rsidR="00CE60AA" w:rsidRPr="006A79DF">
              <w:rPr>
                <w:rFonts w:ascii="Arial Narrow" w:eastAsia="Arial Unicode MS" w:hAnsi="Arial Narrow" w:cs="Arial"/>
              </w:rPr>
              <w:t>koje će se konzultirati tijekom izrade projekta i kratko opisati viziju suradnje</w:t>
            </w:r>
          </w:p>
        </w:tc>
      </w:tr>
      <w:tr w:rsidR="00CE60AA" w:rsidRPr="0010650D" w:rsidTr="005F4726">
        <w:trPr>
          <w:trHeight w:val="49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332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Ukupan iznos potreban za izradu projekta</w:t>
            </w:r>
          </w:p>
        </w:tc>
        <w:tc>
          <w:tcPr>
            <w:tcW w:w="56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5.1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Iznos koji se traži od Ministarstva turizma</w:t>
            </w:r>
            <w:r w:rsidR="00676592">
              <w:rPr>
                <w:rFonts w:ascii="Arial Narrow" w:eastAsia="Arial Unicode MS" w:hAnsi="Arial Narrow" w:cs="Arial"/>
              </w:rPr>
              <w:t xml:space="preserve"> i sporta</w:t>
            </w:r>
            <w:r w:rsidRPr="0010650D">
              <w:rPr>
                <w:rFonts w:ascii="Arial Narrow" w:eastAsia="Arial Unicode MS" w:hAnsi="Arial Narrow" w:cs="Arial"/>
              </w:rPr>
              <w:t xml:space="preserve"> 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5.2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Iznos koji je zatražen ili osiguran iz drugih izvora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899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FA7256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07E45">
              <w:rPr>
                <w:rFonts w:ascii="Arial Narrow" w:eastAsia="Arial Unicode MS" w:hAnsi="Arial Narrow" w:cs="Arial"/>
              </w:rPr>
              <w:t>M</w:t>
            </w:r>
            <w:r w:rsidR="00CE60AA" w:rsidRPr="00307E45">
              <w:rPr>
                <w:rFonts w:ascii="Arial Narrow" w:eastAsia="Arial Unicode MS" w:hAnsi="Arial Narrow" w:cs="Arial"/>
              </w:rPr>
              <w:t>entor-i</w:t>
            </w:r>
            <w:r w:rsidR="00CE60AA" w:rsidRPr="0010650D">
              <w:rPr>
                <w:rFonts w:ascii="Arial Narrow" w:eastAsia="Arial Unicode MS" w:hAnsi="Arial Narrow" w:cs="Arial"/>
              </w:rPr>
              <w:t xml:space="preserve"> (ime i prezime, zvanje, radno mjesto, kontakt, e -mail)</w:t>
            </w: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307E4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1.za Prijavitelja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 za Partnera 1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 za Partnera 2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 za Partnera 3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Broj učenika koji sudjeluju u izradi projekta (ukupno) :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13. Članovi tima/ova (učenici)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307E45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000C9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za Prijavitelja </w:t>
            </w: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307E45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000C9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za Partnera 1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B12FB8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ED64F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 </w:t>
            </w:r>
            <w:r w:rsidRPr="00ED088E">
              <w:rPr>
                <w:rFonts w:ascii="Arial Narrow" w:eastAsia="Arial Unicode MS" w:hAnsi="Arial Narrow" w:cs="Arial"/>
              </w:rPr>
              <w:t>za</w:t>
            </w:r>
            <w:r w:rsidRPr="0010650D">
              <w:rPr>
                <w:rFonts w:ascii="Arial Narrow" w:eastAsia="Arial Unicode MS" w:hAnsi="Arial Narrow" w:cs="Arial"/>
              </w:rPr>
              <w:t xml:space="preserve"> Partnera 2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642548">
        <w:trPr>
          <w:trHeight w:val="254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0E2101">
        <w:trPr>
          <w:trHeight w:val="243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B72F37">
        <w:trPr>
          <w:trHeight w:val="243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EF5D24">
        <w:trPr>
          <w:trHeight w:val="254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E57AC6">
        <w:trPr>
          <w:trHeight w:val="243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F67B9A">
        <w:trPr>
          <w:trHeight w:val="254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 </w:t>
            </w: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DA2781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ED64F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 za </w:t>
            </w:r>
            <w:r w:rsidR="009B33FC" w:rsidRPr="00DA2781">
              <w:rPr>
                <w:rFonts w:ascii="Arial Narrow" w:eastAsia="Arial Unicode MS" w:hAnsi="Arial Narrow" w:cs="Arial"/>
              </w:rPr>
              <w:t>Partnera  3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7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Navedite pokazatelje ocjene </w:t>
            </w:r>
            <w:r w:rsidRPr="00534CD7">
              <w:rPr>
                <w:rFonts w:ascii="Arial Narrow" w:eastAsia="Arial Unicode MS" w:hAnsi="Arial Narrow" w:cs="Arial"/>
              </w:rPr>
              <w:t>stanja</w:t>
            </w:r>
            <w:r w:rsidR="00AC1C92" w:rsidRPr="00534CD7">
              <w:rPr>
                <w:rFonts w:ascii="Arial Narrow" w:eastAsia="Arial Unicode MS" w:hAnsi="Arial Narrow" w:cs="Arial"/>
              </w:rPr>
              <w:t xml:space="preserve"> u destinaciji na koju se projekt odnosi</w:t>
            </w: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(broj noćenja, broj </w:t>
            </w:r>
            <w:r w:rsidR="00791983"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>gostiju, broj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učenika, nedostatni obrazovni programi  i dr.)</w:t>
            </w:r>
          </w:p>
        </w:tc>
      </w:tr>
      <w:tr w:rsidR="00CE60AA" w:rsidRPr="0010650D" w:rsidTr="005F4726">
        <w:trPr>
          <w:trHeight w:val="243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8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11764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Ci</w:t>
            </w:r>
            <w:r w:rsidR="00534CD7">
              <w:rPr>
                <w:rFonts w:ascii="Arial Narrow" w:eastAsia="Arial Unicode MS" w:hAnsi="Arial Narrow" w:cs="Arial"/>
              </w:rPr>
              <w:t>ljevi koji se postižu provedbom prijavljenog</w:t>
            </w:r>
            <w:r w:rsidR="00BA2831">
              <w:rPr>
                <w:rFonts w:ascii="Arial Narrow" w:eastAsia="Arial Unicode MS" w:hAnsi="Arial Narrow" w:cs="Arial"/>
              </w:rPr>
              <w:t xml:space="preserve"> projekta</w:t>
            </w:r>
            <w:r w:rsidR="0011764A"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(objasnite vezu </w:t>
            </w:r>
            <w:r w:rsidR="0011764A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s </w:t>
            </w:r>
            <w:r w:rsidR="003D510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ciljevima Javnog poziva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)  </w:t>
            </w:r>
          </w:p>
        </w:tc>
      </w:tr>
      <w:tr w:rsidR="00CE60AA" w:rsidRPr="0010650D" w:rsidTr="005F4726">
        <w:trPr>
          <w:trHeight w:val="49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2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63C23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Hodogram aktivnosti - opišite glavne aktivnosti koje ćete provoditi, metode, vremensko razdoblje izrade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(po </w:t>
            </w: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potrebi proširite tablicu).</w:t>
            </w:r>
          </w:p>
        </w:tc>
      </w:tr>
      <w:tr w:rsidR="00CE60AA" w:rsidRPr="0010650D" w:rsidTr="00757E29">
        <w:trPr>
          <w:trHeight w:val="44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FA1E48" w:rsidRDefault="00CE60AA" w:rsidP="009E7B5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Aktivnost</w:t>
            </w:r>
          </w:p>
          <w:p w:rsidR="00CE60AA" w:rsidRPr="0010650D" w:rsidRDefault="00CE60AA" w:rsidP="009E7B5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FA1E48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Metode provedbe aktivnosti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60AA" w:rsidRPr="00FA1E48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Vremensko razdoblje</w:t>
            </w: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1.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0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5.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7.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 koji način biste uključili predlagatelje/donositelje/provoditelje javnih politika (na lokalnoj, regionalnoj ili europskoj razini) na koje se odnosi projekt, u njegovu provedbu?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Opišite na koji način biste informirali širu javnost o projektu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VREDNOVANJE REZULTATA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Navedite rezultate i opišite na koji način biste izvršili vrednovanje postignuća rezultata projekta i njegov utjecaj na ispunjavanje ciljeva javnog poziva</w:t>
            </w:r>
          </w:p>
        </w:tc>
      </w:tr>
      <w:tr w:rsidR="00CE60AA" w:rsidRPr="0010650D" w:rsidTr="005F4726">
        <w:trPr>
          <w:trHeight w:val="50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5F4726" w:rsidRPr="0010650D" w:rsidRDefault="005F4726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Arial Unicode MS" w:hAnsi="Arial Narrow" w:cs="Arial"/>
          <w:b/>
          <w:bCs/>
        </w:rPr>
      </w:pPr>
      <w:r w:rsidRPr="0010650D">
        <w:rPr>
          <w:rFonts w:ascii="Arial Narrow" w:eastAsia="Arial Unicode MS" w:hAnsi="Arial Narrow" w:cs="Arial"/>
          <w:b/>
          <w:bCs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60AA" w:rsidRPr="0010650D" w:rsidTr="003947F0">
        <w:tc>
          <w:tcPr>
            <w:tcW w:w="9498" w:type="dxa"/>
          </w:tcPr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popunjen, ovjeren i potpisan Opisni obrazac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5513EF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prijave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projekta (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</w:t>
            </w:r>
            <w:r w:rsid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obrascu</w:t>
            </w:r>
            <w:r w:rsidR="00FD04AB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ispunjava i dostavlja samo Prijavitelj</w:t>
            </w:r>
            <w:r w:rsid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)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popunjene, ovjerene i potpisan</w:t>
            </w:r>
            <w:r w:rsid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e Obrasce proračuna projekta za Prijavitelja i svakog P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artnera u projektu </w:t>
            </w:r>
            <w:r w:rsidRPr="00FD04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  <w:p w:rsidR="00CE60AA" w:rsidRPr="001B6852" w:rsidRDefault="005513EF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Dokaz o pravnom </w:t>
            </w:r>
            <w:r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statusu Prijavitelja i P</w:t>
            </w:r>
            <w:r w:rsidR="00CE60AA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artnera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Potvrdu nadležne Porezne uprave o nepostojanju duga prema državi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za </w:t>
            </w:r>
            <w:r w:rsidR="001B6852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Prijavitelja i Partnera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5513EF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(ne stariju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od  30 dana)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Dokaz da je mentor zaposlenik škole 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(</w:t>
            </w:r>
            <w:r w:rsidR="001B6852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u slučaju partnerstva, 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za sve mentore)</w:t>
            </w:r>
          </w:p>
          <w:p w:rsidR="00CE60AA" w:rsidRPr="001B6852" w:rsidRDefault="003F066C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Izjavu o partnerstvu - 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ukoliko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se pr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ojekt prijavljuje u partnerstvu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E60AA" w:rsidRPr="00FD04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</w:t>
            </w:r>
            <w:r w:rsidR="00CE60AA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</w:tc>
      </w:tr>
    </w:tbl>
    <w:p w:rsidR="005513EF" w:rsidRPr="0010650D" w:rsidRDefault="005513EF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CE60AA" w:rsidRPr="0010650D" w:rsidRDefault="00CE60AA" w:rsidP="00FD04AB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 w:rsidRPr="0010650D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</w:t>
            </w:r>
            <w:r w:rsidRPr="00FD04AB">
              <w:rPr>
                <w:rFonts w:ascii="Arial Narrow" w:eastAsia="Arial Unicode MS" w:hAnsi="Arial Narrow" w:cs="Arial"/>
                <w:b/>
                <w:bCs/>
              </w:rPr>
              <w:t xml:space="preserve">zastupanje  </w:t>
            </w:r>
            <w:r w:rsidR="004C77BF" w:rsidRPr="00FD04AB">
              <w:rPr>
                <w:rFonts w:ascii="Arial Narrow" w:eastAsia="Arial Unicode MS" w:hAnsi="Arial Narrow" w:cs="Arial"/>
                <w:b/>
                <w:bCs/>
              </w:rPr>
              <w:t>Prijavitelja</w:t>
            </w:r>
          </w:p>
        </w:tc>
      </w:tr>
    </w:tbl>
    <w:p w:rsidR="00FD04AB" w:rsidRDefault="00FD04AB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FD04AB" w:rsidRDefault="00FD04AB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FD04AB">
        <w:rPr>
          <w:rFonts w:ascii="Arial Narrow" w:eastAsia="Arial Unicode MS" w:hAnsi="Arial Narrow" w:cs="Arial"/>
          <w:b/>
        </w:rPr>
        <w:t>MP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10650D">
        <w:rPr>
          <w:rFonts w:ascii="Arial Narrow" w:eastAsia="Times New Roman" w:hAnsi="Arial Narrow" w:cs="Times New Roman"/>
          <w:sz w:val="24"/>
          <w:szCs w:val="24"/>
          <w:lang w:eastAsia="ar-SA"/>
        </w:rPr>
        <w:t>_______________________________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Potpis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E60AA" w:rsidRPr="00CE60AA" w:rsidTr="003947F0">
        <w:tc>
          <w:tcPr>
            <w:tcW w:w="360" w:type="dxa"/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  <w:r w:rsidRPr="003F066C"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3F066C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B43558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60AA" w:rsidRPr="009504CA" w:rsidRDefault="00F8494F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9504CA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godine</w:t>
            </w:r>
          </w:p>
        </w:tc>
      </w:tr>
    </w:tbl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730B7" w:rsidRDefault="00882D0A"/>
    <w:sectPr w:rsidR="009730B7" w:rsidSect="00CD16B7">
      <w:footerReference w:type="default" r:id="rId10"/>
      <w:footerReference w:type="first" r:id="rId11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0A" w:rsidRDefault="00882D0A" w:rsidP="00CE60AA">
      <w:pPr>
        <w:spacing w:after="0" w:line="240" w:lineRule="auto"/>
      </w:pPr>
      <w:r>
        <w:separator/>
      </w:r>
    </w:p>
  </w:endnote>
  <w:endnote w:type="continuationSeparator" w:id="0">
    <w:p w:rsidR="00882D0A" w:rsidRDefault="00882D0A" w:rsidP="00CE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0E38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CA8">
      <w:rPr>
        <w:noProof/>
      </w:rPr>
      <w:t>3</w:t>
    </w:r>
    <w:r>
      <w:fldChar w:fldCharType="end"/>
    </w:r>
  </w:p>
  <w:p w:rsidR="00D23DF2" w:rsidRDefault="00882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882D0A">
    <w:pPr>
      <w:pStyle w:val="Footer"/>
      <w:jc w:val="right"/>
    </w:pPr>
  </w:p>
  <w:p w:rsidR="00D23DF2" w:rsidRDefault="0088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0A" w:rsidRDefault="00882D0A" w:rsidP="00CE60AA">
      <w:pPr>
        <w:spacing w:after="0" w:line="240" w:lineRule="auto"/>
      </w:pPr>
      <w:r>
        <w:separator/>
      </w:r>
    </w:p>
  </w:footnote>
  <w:footnote w:type="continuationSeparator" w:id="0">
    <w:p w:rsidR="00882D0A" w:rsidRDefault="00882D0A" w:rsidP="00CE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3EB"/>
    <w:multiLevelType w:val="hybridMultilevel"/>
    <w:tmpl w:val="F9E20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A"/>
    <w:rsid w:val="00000C92"/>
    <w:rsid w:val="000442E4"/>
    <w:rsid w:val="000978AA"/>
    <w:rsid w:val="000C4A50"/>
    <w:rsid w:val="000E38B4"/>
    <w:rsid w:val="0010650D"/>
    <w:rsid w:val="0011764A"/>
    <w:rsid w:val="00185ACC"/>
    <w:rsid w:val="001B6852"/>
    <w:rsid w:val="00307E45"/>
    <w:rsid w:val="003153FE"/>
    <w:rsid w:val="003337DC"/>
    <w:rsid w:val="00380CD6"/>
    <w:rsid w:val="003D5101"/>
    <w:rsid w:val="003F066C"/>
    <w:rsid w:val="004301EF"/>
    <w:rsid w:val="004323DB"/>
    <w:rsid w:val="004623C9"/>
    <w:rsid w:val="00482E7C"/>
    <w:rsid w:val="004C77BF"/>
    <w:rsid w:val="00534CD7"/>
    <w:rsid w:val="005513EF"/>
    <w:rsid w:val="005D04E1"/>
    <w:rsid w:val="005F4726"/>
    <w:rsid w:val="00620C70"/>
    <w:rsid w:val="00676592"/>
    <w:rsid w:val="006A79DF"/>
    <w:rsid w:val="00701EE0"/>
    <w:rsid w:val="00757E29"/>
    <w:rsid w:val="00791983"/>
    <w:rsid w:val="008655B5"/>
    <w:rsid w:val="00882D0A"/>
    <w:rsid w:val="008C3552"/>
    <w:rsid w:val="009504CA"/>
    <w:rsid w:val="00995D22"/>
    <w:rsid w:val="009B33FC"/>
    <w:rsid w:val="009E7B55"/>
    <w:rsid w:val="00AA2B85"/>
    <w:rsid w:val="00AC1C92"/>
    <w:rsid w:val="00AF15E0"/>
    <w:rsid w:val="00B12FB8"/>
    <w:rsid w:val="00B43558"/>
    <w:rsid w:val="00B54733"/>
    <w:rsid w:val="00BA2831"/>
    <w:rsid w:val="00C1712C"/>
    <w:rsid w:val="00CC1CA8"/>
    <w:rsid w:val="00CE60AA"/>
    <w:rsid w:val="00D517A9"/>
    <w:rsid w:val="00DA2781"/>
    <w:rsid w:val="00DB3161"/>
    <w:rsid w:val="00E23267"/>
    <w:rsid w:val="00E6574C"/>
    <w:rsid w:val="00EA50A4"/>
    <w:rsid w:val="00ED088E"/>
    <w:rsid w:val="00ED64F2"/>
    <w:rsid w:val="00EE3604"/>
    <w:rsid w:val="00EF26A2"/>
    <w:rsid w:val="00F30755"/>
    <w:rsid w:val="00F33CDB"/>
    <w:rsid w:val="00F47CED"/>
    <w:rsid w:val="00F516FA"/>
    <w:rsid w:val="00F63C23"/>
    <w:rsid w:val="00F8494F"/>
    <w:rsid w:val="00FA1E48"/>
    <w:rsid w:val="00FA272E"/>
    <w:rsid w:val="00FA57CF"/>
    <w:rsid w:val="00FA7256"/>
    <w:rsid w:val="00FD04AB"/>
    <w:rsid w:val="00FF5E8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EB4D"/>
  <w15:chartTrackingRefBased/>
  <w15:docId w15:val="{A03BB68B-B379-4EDD-A18B-8F83BAE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60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E60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CE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A"/>
  </w:style>
  <w:style w:type="paragraph" w:customStyle="1" w:styleId="SubTitle2">
    <w:name w:val="SubTitle 2"/>
    <w:basedOn w:val="Normal"/>
    <w:rsid w:val="001065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3970-56CD-4311-9E36-98D7C77C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2</cp:revision>
  <dcterms:created xsi:type="dcterms:W3CDTF">2021-02-15T09:38:00Z</dcterms:created>
  <dcterms:modified xsi:type="dcterms:W3CDTF">2021-02-15T09:38:00Z</dcterms:modified>
</cp:coreProperties>
</file>